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7C5F30" w14:textId="14819AE3" w:rsidR="008200E4" w:rsidRPr="00102E30" w:rsidRDefault="00102E30" w:rsidP="008200E4">
      <w:pPr>
        <w:shd w:val="clear" w:color="auto" w:fill="FFFFFF"/>
        <w:spacing w:before="240" w:after="0" w:line="240" w:lineRule="auto"/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</w:pPr>
      <w:r w:rsidRPr="00102E30">
        <w:rPr>
          <w:rFonts w:ascii="Avenir Next LT Pro" w:eastAsia="Times New Roman" w:hAnsi="Avenir Next LT Pro" w:cs="Times New Roman"/>
          <w:b/>
          <w:bCs/>
          <w:noProof/>
          <w:color w:val="000000"/>
          <w:sz w:val="29"/>
          <w:szCs w:val="29"/>
        </w:rPr>
        <w:drawing>
          <wp:anchor distT="0" distB="0" distL="114300" distR="114300" simplePos="0" relativeHeight="251658240" behindDoc="0" locked="0" layoutInCell="1" allowOverlap="1" wp14:anchorId="6A5D533E" wp14:editId="0A805BB9">
            <wp:simplePos x="0" y="0"/>
            <wp:positionH relativeFrom="margin">
              <wp:posOffset>3848100</wp:posOffset>
            </wp:positionH>
            <wp:positionV relativeFrom="paragraph">
              <wp:posOffset>-914400</wp:posOffset>
            </wp:positionV>
            <wp:extent cx="2453640" cy="1472184"/>
            <wp:effectExtent l="0" t="0" r="3810" b="0"/>
            <wp:wrapNone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3640" cy="14721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00E4" w:rsidRPr="00102E30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 xml:space="preserve">Month: </w:t>
      </w:r>
      <w:r w:rsidR="00D6670F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>August</w:t>
      </w:r>
      <w:r w:rsidR="00A52A96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 xml:space="preserve"> </w:t>
      </w:r>
      <w:r w:rsidR="00ED48F8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>2024</w:t>
      </w:r>
    </w:p>
    <w:p w14:paraId="0E5C6C1D" w14:textId="77777777" w:rsidR="008200E4" w:rsidRPr="00102E30" w:rsidRDefault="008200E4" w:rsidP="008200E4">
      <w:pPr>
        <w:shd w:val="clear" w:color="auto" w:fill="FFFFFF"/>
        <w:spacing w:before="240" w:after="0" w:line="240" w:lineRule="auto"/>
        <w:rPr>
          <w:rFonts w:ascii="Avenir Next LT Pro" w:eastAsia="Times New Roman" w:hAnsi="Avenir Next LT Pro" w:cs="Times New Roman"/>
          <w:color w:val="000000"/>
          <w:sz w:val="24"/>
          <w:szCs w:val="24"/>
        </w:rPr>
      </w:pPr>
      <w:r w:rsidRPr="00102E30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 xml:space="preserve">Non </w:t>
      </w:r>
      <w:proofErr w:type="spellStart"/>
      <w:r w:rsidRPr="00102E30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>ESG</w:t>
      </w:r>
      <w:proofErr w:type="spellEnd"/>
      <w:r w:rsidRPr="00102E30">
        <w:rPr>
          <w:rFonts w:ascii="Avenir Next LT Pro" w:eastAsia="Times New Roman" w:hAnsi="Avenir Next LT Pro" w:cs="Times New Roman"/>
          <w:b/>
          <w:bCs/>
          <w:color w:val="000000"/>
          <w:sz w:val="29"/>
          <w:szCs w:val="29"/>
        </w:rPr>
        <w:t xml:space="preserve"> Funded Program Reports</w:t>
      </w:r>
    </w:p>
    <w:tbl>
      <w:tblPr>
        <w:tblW w:w="993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47"/>
        <w:gridCol w:w="953"/>
        <w:gridCol w:w="1440"/>
        <w:gridCol w:w="436"/>
        <w:gridCol w:w="20"/>
        <w:gridCol w:w="354"/>
        <w:gridCol w:w="1080"/>
      </w:tblGrid>
      <w:tr w:rsidR="008200E4" w:rsidRPr="00102E30" w14:paraId="086356C0" w14:textId="77777777" w:rsidTr="008327FD">
        <w:trPr>
          <w:trHeight w:val="421"/>
        </w:trPr>
        <w:tc>
          <w:tcPr>
            <w:tcW w:w="5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AAC4671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sz w:val="36"/>
                <w:szCs w:val="36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36"/>
                <w:szCs w:val="36"/>
              </w:rPr>
              <w:t>RAVE</w:t>
            </w:r>
          </w:p>
        </w:tc>
        <w:tc>
          <w:tcPr>
            <w:tcW w:w="9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E170F7B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  <w:t>Ionia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5B99E87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  <w:t>Montcalm</w:t>
            </w:r>
          </w:p>
        </w:tc>
        <w:tc>
          <w:tcPr>
            <w:tcW w:w="81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D036766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  <w:t>Other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6A2A365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</w:pPr>
            <w:r w:rsidRPr="00102E30">
              <w:rPr>
                <w:rFonts w:ascii="Avenir Next LT Pro" w:eastAsia="Times New Roman" w:hAnsi="Avenir Next LT Pro" w:cs="Times New Roman"/>
                <w:b/>
                <w:bCs/>
                <w:color w:val="000000"/>
                <w:sz w:val="23"/>
                <w:szCs w:val="23"/>
              </w:rPr>
              <w:t>Total</w:t>
            </w:r>
          </w:p>
        </w:tc>
      </w:tr>
      <w:tr w:rsidR="008200E4" w:rsidRPr="00102E30" w14:paraId="04C1B1CF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603BD4B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Total Clients Served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881D344" w14:textId="30ECC489" w:rsidR="008200E4" w:rsidRPr="00102E30" w:rsidRDefault="00D6670F" w:rsidP="006B5354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 xml:space="preserve">     21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792BC8E" w14:textId="6CB2E1A6" w:rsidR="008200E4" w:rsidRPr="00102E30" w:rsidRDefault="00D6670F" w:rsidP="00AF25A9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 xml:space="preserve">           6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3588029" w14:textId="25879D82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5395FEF" w14:textId="55D63E54" w:rsidR="008200E4" w:rsidRPr="00102E30" w:rsidRDefault="008200E4" w:rsidP="00D6670F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522591F" w14:textId="17B5E761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1C1D980" w14:textId="7A9911D0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33</w:t>
            </w:r>
          </w:p>
        </w:tc>
      </w:tr>
      <w:tr w:rsidR="008200E4" w:rsidRPr="00102E30" w14:paraId="26FEE30D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5CF0F6C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---Total # of </w:t>
            </w:r>
            <w:proofErr w:type="gramStart"/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Adults</w:t>
            </w:r>
            <w:proofErr w:type="gramEnd"/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38F55B3" w14:textId="74D6B8CC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CD79CD0" w14:textId="6C7C5A63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26A7C58F" w14:textId="79A47C53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D52CB4E" w14:textId="3CCFEB6D" w:rsidR="008200E4" w:rsidRPr="00102E30" w:rsidRDefault="008200E4" w:rsidP="00C14BF5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3C4E2655" w14:textId="3C9D3AFC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D217129" w14:textId="302DBADC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16</w:t>
            </w:r>
          </w:p>
        </w:tc>
      </w:tr>
      <w:tr w:rsidR="008200E4" w:rsidRPr="00102E30" w14:paraId="3FEEC354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B592332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---# of Adults  (18-61 years of age)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5A7F4DA" w14:textId="1F9E9499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769382B" w14:textId="21B7752B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7A9CB5D0" w14:textId="1616C652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8F7F7DA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BEC59D0" w14:textId="04FB5BEE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53E3E75" w14:textId="0A2A487E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16</w:t>
            </w:r>
          </w:p>
        </w:tc>
      </w:tr>
      <w:tr w:rsidR="008200E4" w:rsidRPr="00102E30" w14:paraId="25F603D8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5C84987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---# of </w:t>
            </w:r>
            <w:proofErr w:type="gramStart"/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Adults</w:t>
            </w:r>
            <w:proofErr w:type="gramEnd"/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 (62 + years of age)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2FB99BFB" w14:textId="132BB949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7EA1C126" w14:textId="0F6FCFC6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E7BCE43" w14:textId="4F82943E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EA492C5" w14:textId="137298A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A9F4C68" w14:textId="29BB5841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C431E81" w14:textId="5F7DDE48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</w:tr>
      <w:tr w:rsidR="008200E4" w:rsidRPr="00102E30" w14:paraId="0ACC5186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9FE4C29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---Total # of Children (0-17 years of age)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BBCA0CD" w14:textId="02A2748A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6E71C57E" w14:textId="2D5D7F2B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DB257A1" w14:textId="76E44E77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DD881D8" w14:textId="77777777" w:rsidR="008200E4" w:rsidRPr="00102E30" w:rsidRDefault="008200E4" w:rsidP="008001FF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5FA2AD0" w14:textId="105E078F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9494440" w14:textId="20C63EA8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17</w:t>
            </w:r>
          </w:p>
        </w:tc>
      </w:tr>
      <w:tr w:rsidR="008200E4" w:rsidRPr="00102E30" w14:paraId="14E8CE01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B604856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Total # of Bed Nights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7C3F019" w14:textId="4A93F598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2DEB54A" w14:textId="471D0779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44DDB94A" w14:textId="45942312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091A2AD2" w14:textId="77777777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BE97316" w14:textId="783E38F9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5F0E0B1" w14:textId="2D6D180F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651</w:t>
            </w:r>
          </w:p>
        </w:tc>
      </w:tr>
      <w:tr w:rsidR="008200E4" w:rsidRPr="00102E30" w14:paraId="3A300BAA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233BED3" w14:textId="77777777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>---# DV Clientele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62C82E9" w14:textId="5696505D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4A711D2" w14:textId="7B34A03D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18634B5B" w14:textId="0D43ACF6" w:rsidR="008200E4" w:rsidRPr="00102E30" w:rsidRDefault="00D6670F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344EA006" w14:textId="66DCD5A7" w:rsidR="008200E4" w:rsidRPr="00102E30" w:rsidRDefault="008200E4" w:rsidP="00106530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75DE856" w14:textId="074FD841" w:rsidR="008200E4" w:rsidRPr="00102E30" w:rsidRDefault="008200E4" w:rsidP="006430E7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8A70321" w14:textId="1FB0213D" w:rsidR="008200E4" w:rsidRPr="00102E30" w:rsidRDefault="00D6670F" w:rsidP="00567B4F">
            <w:pPr>
              <w:spacing w:after="0" w:line="240" w:lineRule="auto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 xml:space="preserve">        651</w:t>
            </w:r>
          </w:p>
        </w:tc>
      </w:tr>
      <w:tr w:rsidR="008200E4" w:rsidRPr="00102E30" w14:paraId="53048391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03C4A34" w14:textId="70895126" w:rsidR="008200E4" w:rsidRPr="00102E30" w:rsidRDefault="008200E4" w:rsidP="008327FD">
            <w:pPr>
              <w:spacing w:after="0" w:line="240" w:lineRule="auto"/>
              <w:rPr>
                <w:rFonts w:ascii="Avenir Next LT Pro" w:eastAsia="Times New Roman" w:hAnsi="Avenir Next LT Pro" w:cs="Times New Roman"/>
                <w:color w:val="000000"/>
                <w:sz w:val="24"/>
                <w:szCs w:val="24"/>
              </w:rPr>
            </w:pPr>
            <w:r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---# other Victims </w:t>
            </w:r>
            <w:r w:rsidR="00C14BF5" w:rsidRPr="00102E30">
              <w:rPr>
                <w:rFonts w:ascii="Avenir Next LT Pro" w:eastAsia="Times New Roman" w:hAnsi="Avenir Next LT Pro" w:cs="Times New Roman"/>
                <w:color w:val="000000"/>
                <w:sz w:val="23"/>
                <w:szCs w:val="23"/>
              </w:rPr>
              <w:t xml:space="preserve">– Sexual Assault 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03F797BE" w14:textId="71993462" w:rsidR="008200E4" w:rsidRPr="00102E30" w:rsidRDefault="00216D43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4C85083F" w14:textId="1D7B7B3B" w:rsidR="008200E4" w:rsidRPr="00102E30" w:rsidRDefault="00216D43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9A49E1" w14:textId="25334201" w:rsidR="008200E4" w:rsidRPr="00102E30" w:rsidRDefault="00216D43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111349" w14:textId="12C58850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121D8322" w14:textId="2CD5CEDC" w:rsidR="008200E4" w:rsidRPr="00102E30" w:rsidRDefault="008200E4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FFFFFF"/>
            <w:vAlign w:val="center"/>
          </w:tcPr>
          <w:p w14:paraId="113C57E4" w14:textId="3A77E35A" w:rsidR="008200E4" w:rsidRPr="00102E30" w:rsidRDefault="00216D43" w:rsidP="008327FD">
            <w:pPr>
              <w:spacing w:after="0" w:line="240" w:lineRule="auto"/>
              <w:jc w:val="center"/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</w:pPr>
            <w:r>
              <w:rPr>
                <w:rFonts w:ascii="Avenir Next LT Pro" w:eastAsia="Times New Roman" w:hAnsi="Avenir Next LT Pro" w:cs="Segoe UI"/>
                <w:color w:val="000000"/>
                <w:sz w:val="20"/>
                <w:szCs w:val="20"/>
              </w:rPr>
              <w:t>0</w:t>
            </w:r>
          </w:p>
        </w:tc>
      </w:tr>
      <w:tr w:rsidR="008200E4" w:rsidRPr="0078310A" w14:paraId="22D65EAC" w14:textId="77777777" w:rsidTr="008327FD">
        <w:trPr>
          <w:trHeight w:val="421"/>
        </w:trPr>
        <w:tc>
          <w:tcPr>
            <w:tcW w:w="5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</w:tcPr>
          <w:p w14:paraId="6F38454A" w14:textId="77777777" w:rsidR="008200E4" w:rsidRPr="0078310A" w:rsidRDefault="008200E4" w:rsidP="008327F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CC70C23" w14:textId="643F747F" w:rsidR="008200E4" w:rsidRDefault="008200E4" w:rsidP="00AC35C0">
            <w:pPr>
              <w:spacing w:after="0" w:line="240" w:lineRule="auto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5B29760D" w14:textId="77777777" w:rsidR="008200E4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60A2BAAB" w14:textId="6167B0D7" w:rsidR="008200E4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14:paraId="5DE02C2E" w14:textId="77777777" w:rsidR="008200E4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35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</w:tcPr>
          <w:p w14:paraId="7C0BB66D" w14:textId="77777777" w:rsidR="008200E4" w:rsidRPr="0078310A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8626C01" w14:textId="77777777" w:rsidR="008200E4" w:rsidRDefault="008200E4" w:rsidP="008327F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00000"/>
                <w:sz w:val="20"/>
                <w:szCs w:val="20"/>
              </w:rPr>
            </w:pPr>
          </w:p>
        </w:tc>
      </w:tr>
    </w:tbl>
    <w:p w14:paraId="14FAAD13" w14:textId="77777777" w:rsidR="008200E4" w:rsidRPr="0078310A" w:rsidRDefault="008200E4" w:rsidP="008200E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10A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542782C0" w14:textId="6D22644B" w:rsidR="00AD74E8" w:rsidRDefault="00AD74E8" w:rsidP="00AC35C0">
      <w:pPr>
        <w:pStyle w:val="ListParagraph"/>
      </w:pPr>
    </w:p>
    <w:sectPr w:rsidR="00AD74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Next LT Pro">
    <w:charset w:val="00"/>
    <w:family w:val="swiss"/>
    <w:pitch w:val="variable"/>
    <w:sig w:usb0="800000EF" w:usb1="5000204A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717EAF"/>
    <w:multiLevelType w:val="hybridMultilevel"/>
    <w:tmpl w:val="D87EE870"/>
    <w:lvl w:ilvl="0" w:tplc="3D4E28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4140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0E4"/>
    <w:rsid w:val="00006164"/>
    <w:rsid w:val="000245E6"/>
    <w:rsid w:val="00027886"/>
    <w:rsid w:val="000371DD"/>
    <w:rsid w:val="00052B13"/>
    <w:rsid w:val="00092635"/>
    <w:rsid w:val="0009388E"/>
    <w:rsid w:val="000C4855"/>
    <w:rsid w:val="000D48C2"/>
    <w:rsid w:val="000E36D3"/>
    <w:rsid w:val="000E5922"/>
    <w:rsid w:val="00101C8B"/>
    <w:rsid w:val="00102E30"/>
    <w:rsid w:val="00106530"/>
    <w:rsid w:val="00120182"/>
    <w:rsid w:val="00131265"/>
    <w:rsid w:val="00135C0D"/>
    <w:rsid w:val="00154E74"/>
    <w:rsid w:val="00181A75"/>
    <w:rsid w:val="00183EE6"/>
    <w:rsid w:val="00192170"/>
    <w:rsid w:val="001E28BA"/>
    <w:rsid w:val="001E2A18"/>
    <w:rsid w:val="00203F26"/>
    <w:rsid w:val="00216D43"/>
    <w:rsid w:val="00220434"/>
    <w:rsid w:val="00233153"/>
    <w:rsid w:val="00280066"/>
    <w:rsid w:val="00284910"/>
    <w:rsid w:val="00294150"/>
    <w:rsid w:val="002B2B07"/>
    <w:rsid w:val="002F08CD"/>
    <w:rsid w:val="002F5E24"/>
    <w:rsid w:val="00331714"/>
    <w:rsid w:val="00342DA5"/>
    <w:rsid w:val="00357EE7"/>
    <w:rsid w:val="00364E9F"/>
    <w:rsid w:val="0039503C"/>
    <w:rsid w:val="0039737C"/>
    <w:rsid w:val="003E1B9C"/>
    <w:rsid w:val="003F2288"/>
    <w:rsid w:val="00452D59"/>
    <w:rsid w:val="004541DD"/>
    <w:rsid w:val="004552B2"/>
    <w:rsid w:val="0047306C"/>
    <w:rsid w:val="004972FB"/>
    <w:rsid w:val="004B3626"/>
    <w:rsid w:val="004C7922"/>
    <w:rsid w:val="004E056A"/>
    <w:rsid w:val="004E37BB"/>
    <w:rsid w:val="005526A4"/>
    <w:rsid w:val="00567B4F"/>
    <w:rsid w:val="00590AB9"/>
    <w:rsid w:val="005919A0"/>
    <w:rsid w:val="00591BEA"/>
    <w:rsid w:val="00597979"/>
    <w:rsid w:val="005A2AFC"/>
    <w:rsid w:val="005A57A5"/>
    <w:rsid w:val="005B4E2F"/>
    <w:rsid w:val="005C1278"/>
    <w:rsid w:val="005D6B67"/>
    <w:rsid w:val="006055E4"/>
    <w:rsid w:val="00607404"/>
    <w:rsid w:val="00610F73"/>
    <w:rsid w:val="00631F8E"/>
    <w:rsid w:val="006430E7"/>
    <w:rsid w:val="0066393E"/>
    <w:rsid w:val="00674B47"/>
    <w:rsid w:val="006770AD"/>
    <w:rsid w:val="00680E3F"/>
    <w:rsid w:val="006844C2"/>
    <w:rsid w:val="006A6193"/>
    <w:rsid w:val="006B5354"/>
    <w:rsid w:val="006C11D6"/>
    <w:rsid w:val="006C3883"/>
    <w:rsid w:val="006C56D8"/>
    <w:rsid w:val="006C74DF"/>
    <w:rsid w:val="006E39C1"/>
    <w:rsid w:val="006E4850"/>
    <w:rsid w:val="006E6CA4"/>
    <w:rsid w:val="006F2DCC"/>
    <w:rsid w:val="00702B8C"/>
    <w:rsid w:val="00741D0D"/>
    <w:rsid w:val="00745F58"/>
    <w:rsid w:val="00751D7B"/>
    <w:rsid w:val="00760E90"/>
    <w:rsid w:val="00765A5E"/>
    <w:rsid w:val="00775C5F"/>
    <w:rsid w:val="00776375"/>
    <w:rsid w:val="00783FAF"/>
    <w:rsid w:val="007F3E38"/>
    <w:rsid w:val="008001FF"/>
    <w:rsid w:val="00801B64"/>
    <w:rsid w:val="008029E7"/>
    <w:rsid w:val="008200E4"/>
    <w:rsid w:val="00821F5B"/>
    <w:rsid w:val="00846260"/>
    <w:rsid w:val="00862E77"/>
    <w:rsid w:val="0086381C"/>
    <w:rsid w:val="008764E8"/>
    <w:rsid w:val="008A2823"/>
    <w:rsid w:val="008B1B67"/>
    <w:rsid w:val="00903844"/>
    <w:rsid w:val="009576A7"/>
    <w:rsid w:val="00957DB1"/>
    <w:rsid w:val="009A239F"/>
    <w:rsid w:val="009C15CC"/>
    <w:rsid w:val="009E753F"/>
    <w:rsid w:val="00A166D8"/>
    <w:rsid w:val="00A344F6"/>
    <w:rsid w:val="00A43CBC"/>
    <w:rsid w:val="00A4643C"/>
    <w:rsid w:val="00A52A96"/>
    <w:rsid w:val="00A64FAA"/>
    <w:rsid w:val="00AA04F2"/>
    <w:rsid w:val="00AA68B6"/>
    <w:rsid w:val="00AC35C0"/>
    <w:rsid w:val="00AD74E8"/>
    <w:rsid w:val="00AF25A9"/>
    <w:rsid w:val="00B3608F"/>
    <w:rsid w:val="00B409C5"/>
    <w:rsid w:val="00B46810"/>
    <w:rsid w:val="00B55132"/>
    <w:rsid w:val="00BA4B2A"/>
    <w:rsid w:val="00BD7EB1"/>
    <w:rsid w:val="00BE676A"/>
    <w:rsid w:val="00C0593F"/>
    <w:rsid w:val="00C13022"/>
    <w:rsid w:val="00C14BF5"/>
    <w:rsid w:val="00C16872"/>
    <w:rsid w:val="00C222AB"/>
    <w:rsid w:val="00C22C5A"/>
    <w:rsid w:val="00C23093"/>
    <w:rsid w:val="00C40707"/>
    <w:rsid w:val="00C6408C"/>
    <w:rsid w:val="00CC1C69"/>
    <w:rsid w:val="00CC5615"/>
    <w:rsid w:val="00CE6758"/>
    <w:rsid w:val="00CF416C"/>
    <w:rsid w:val="00CF6A8B"/>
    <w:rsid w:val="00D32A8A"/>
    <w:rsid w:val="00D42B99"/>
    <w:rsid w:val="00D6670F"/>
    <w:rsid w:val="00D81B5F"/>
    <w:rsid w:val="00DD353E"/>
    <w:rsid w:val="00DD3652"/>
    <w:rsid w:val="00DD4908"/>
    <w:rsid w:val="00E1401A"/>
    <w:rsid w:val="00E2771B"/>
    <w:rsid w:val="00E30C88"/>
    <w:rsid w:val="00E3413C"/>
    <w:rsid w:val="00E37067"/>
    <w:rsid w:val="00E70C4C"/>
    <w:rsid w:val="00E714ED"/>
    <w:rsid w:val="00E76D42"/>
    <w:rsid w:val="00E934F8"/>
    <w:rsid w:val="00E96086"/>
    <w:rsid w:val="00ED48F8"/>
    <w:rsid w:val="00EF4578"/>
    <w:rsid w:val="00EF50C5"/>
    <w:rsid w:val="00F16E05"/>
    <w:rsid w:val="00F21903"/>
    <w:rsid w:val="00F22343"/>
    <w:rsid w:val="00F22CA2"/>
    <w:rsid w:val="00F27078"/>
    <w:rsid w:val="00F304DE"/>
    <w:rsid w:val="00F41A2B"/>
    <w:rsid w:val="00F6079E"/>
    <w:rsid w:val="00F65475"/>
    <w:rsid w:val="00F66311"/>
    <w:rsid w:val="00F7018B"/>
    <w:rsid w:val="00F71243"/>
    <w:rsid w:val="00F81F7B"/>
    <w:rsid w:val="00F92023"/>
    <w:rsid w:val="00FB2718"/>
    <w:rsid w:val="00FD2ED5"/>
    <w:rsid w:val="00FD54C8"/>
    <w:rsid w:val="00FE0548"/>
    <w:rsid w:val="00FE3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BC938"/>
  <w15:chartTrackingRefBased/>
  <w15:docId w15:val="{DA1A0B88-F485-4CAD-B0F8-1DC1C4ACC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0E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1D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Butler</dc:creator>
  <cp:keywords/>
  <dc:description/>
  <cp:lastModifiedBy>Jennifer Butler</cp:lastModifiedBy>
  <cp:revision>3</cp:revision>
  <dcterms:created xsi:type="dcterms:W3CDTF">2024-09-11T15:47:00Z</dcterms:created>
  <dcterms:modified xsi:type="dcterms:W3CDTF">2024-09-11T15:50:00Z</dcterms:modified>
</cp:coreProperties>
</file>